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9821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092502">
        <w:rPr>
          <w:rFonts w:ascii="Times New Roman" w:hAnsi="Times New Roman"/>
          <w:b/>
          <w:bCs/>
          <w:color w:val="1F497D"/>
          <w:sz w:val="50"/>
          <w:szCs w:val="50"/>
        </w:rPr>
        <w:t>18.14</w:t>
      </w:r>
    </w:p>
    <w:p w14:paraId="60C317D5" w14:textId="77777777" w:rsidR="00093A09" w:rsidRPr="00EA4B56" w:rsidRDefault="00093A09" w:rsidP="00FC033C">
      <w:pPr>
        <w:spacing w:after="0" w:line="240" w:lineRule="auto"/>
        <w:jc w:val="center"/>
        <w:rPr>
          <w:rFonts w:ascii="Times New Roman" w:hAnsi="Times New Roman"/>
          <w:color w:val="0070C0"/>
          <w:sz w:val="32"/>
          <w:szCs w:val="3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41346CB4" w14:textId="77777777" w:rsidTr="000408A5">
        <w:tc>
          <w:tcPr>
            <w:tcW w:w="2066" w:type="pct"/>
          </w:tcPr>
          <w:p w14:paraId="37762B29" w14:textId="77777777" w:rsidR="00093A09" w:rsidRPr="00344318" w:rsidRDefault="00EF1CCF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2203CE7D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B628322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1D4D94E2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44555A4C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5DAFED6E" w14:textId="4AFD1A26" w:rsidR="00093A09" w:rsidRPr="00BF7A78" w:rsidRDefault="00093A09" w:rsidP="00BF7A78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г.п. Зельва, ул. 17 Сентября, д. 62</w:t>
            </w:r>
          </w:p>
        </w:tc>
      </w:tr>
    </w:tbl>
    <w:p w14:paraId="133B03C5" w14:textId="77777777" w:rsidR="002A4DDD" w:rsidRPr="004B67C1" w:rsidRDefault="002A4DDD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A0C4FE4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2561C7EE" w14:textId="77777777" w:rsidR="00093A09" w:rsidRPr="004B67C1" w:rsidRDefault="00093A09" w:rsidP="00943E7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33FB0BB" w14:textId="77777777" w:rsidR="00092502" w:rsidRDefault="00092502" w:rsidP="00092502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Прошу выдать справку, подтверждающую, что реализуемая продукция:</w:t>
      </w:r>
    </w:p>
    <w:p w14:paraId="2D6BC369" w14:textId="77777777" w:rsidR="00215795" w:rsidRDefault="00215795" w:rsidP="00215795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A3465F1" w14:textId="77777777" w:rsidR="00041799" w:rsidRPr="00041799" w:rsidRDefault="00041799" w:rsidP="00041799">
      <w:pPr>
        <w:pStyle w:val="a5"/>
        <w:jc w:val="center"/>
        <w:rPr>
          <w:rFonts w:ascii="Times New Roman" w:hAnsi="Times New Roman"/>
          <w:sz w:val="26"/>
          <w:szCs w:val="26"/>
          <w:lang w:val="ru-RU"/>
        </w:rPr>
      </w:pPr>
      <w:r w:rsidRPr="00A21B09">
        <w:rPr>
          <w:rFonts w:ascii="Times New Roman" w:hAnsi="Times New Roman"/>
          <w:sz w:val="26"/>
          <w:szCs w:val="26"/>
          <w:lang w:val="ru-RU"/>
        </w:rPr>
        <w:t>РАСТЕНИЕВОДСТВО</w:t>
      </w:r>
    </w:p>
    <w:tbl>
      <w:tblPr>
        <w:tblStyle w:val="a3"/>
        <w:tblW w:w="108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1242"/>
        <w:gridCol w:w="1417"/>
        <w:gridCol w:w="2695"/>
        <w:gridCol w:w="1680"/>
        <w:gridCol w:w="1691"/>
      </w:tblGrid>
      <w:tr w:rsidR="00D47FE4" w14:paraId="781D634E" w14:textId="77777777" w:rsidTr="00215795">
        <w:tc>
          <w:tcPr>
            <w:tcW w:w="2127" w:type="dxa"/>
          </w:tcPr>
          <w:p w14:paraId="67379D60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242" w:type="dxa"/>
          </w:tcPr>
          <w:p w14:paraId="5B9D4902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Площадь</w:t>
            </w:r>
          </w:p>
        </w:tc>
        <w:tc>
          <w:tcPr>
            <w:tcW w:w="1417" w:type="dxa"/>
          </w:tcPr>
          <w:p w14:paraId="3C06C97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Единица измерения</w:t>
            </w:r>
          </w:p>
        </w:tc>
        <w:tc>
          <w:tcPr>
            <w:tcW w:w="2695" w:type="dxa"/>
          </w:tcPr>
          <w:p w14:paraId="6B6B97BF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680" w:type="dxa"/>
          </w:tcPr>
          <w:p w14:paraId="19A95919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Площадь</w:t>
            </w:r>
          </w:p>
        </w:tc>
        <w:tc>
          <w:tcPr>
            <w:tcW w:w="1691" w:type="dxa"/>
          </w:tcPr>
          <w:p w14:paraId="10CBDE57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Единица измерения</w:t>
            </w:r>
          </w:p>
        </w:tc>
      </w:tr>
      <w:tr w:rsidR="00D47FE4" w14:paraId="570212CE" w14:textId="77777777" w:rsidTr="00215795">
        <w:tc>
          <w:tcPr>
            <w:tcW w:w="2127" w:type="dxa"/>
          </w:tcPr>
          <w:p w14:paraId="1A778DEA" w14:textId="77777777" w:rsidR="00D47FE4" w:rsidRPr="00092502" w:rsidRDefault="00D47FE4" w:rsidP="00D47FE4">
            <w:pPr>
              <w:pStyle w:val="a5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92502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картофель</w:t>
            </w:r>
          </w:p>
        </w:tc>
        <w:tc>
          <w:tcPr>
            <w:tcW w:w="1242" w:type="dxa"/>
          </w:tcPr>
          <w:p w14:paraId="778C171B" w14:textId="1C485418" w:rsidR="00D47FE4" w:rsidRPr="00092502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92502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0,03</w:t>
            </w:r>
            <w:r w:rsidR="00E07BD7">
              <w:rPr>
                <w:rFonts w:ascii="Times New Roman" w:hAnsi="Times New Roman"/>
                <w:b/>
                <w:i/>
                <w:color w:val="1F497D"/>
                <w:lang w:val="ru-RU"/>
              </w:rPr>
              <w:t xml:space="preserve"> </w:t>
            </w:r>
            <w:r w:rsidRPr="00092502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га</w:t>
            </w:r>
          </w:p>
        </w:tc>
        <w:tc>
          <w:tcPr>
            <w:tcW w:w="1417" w:type="dxa"/>
          </w:tcPr>
          <w:p w14:paraId="545F637D" w14:textId="77777777" w:rsidR="00D47FE4" w:rsidRPr="00092502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650 к</w:t>
            </w:r>
            <w:r w:rsidRPr="00092502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.</w:t>
            </w:r>
          </w:p>
        </w:tc>
        <w:tc>
          <w:tcPr>
            <w:tcW w:w="2695" w:type="dxa"/>
          </w:tcPr>
          <w:p w14:paraId="6A7895D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сливы</w:t>
            </w:r>
          </w:p>
        </w:tc>
        <w:tc>
          <w:tcPr>
            <w:tcW w:w="1680" w:type="dxa"/>
          </w:tcPr>
          <w:p w14:paraId="2F19345F" w14:textId="77777777" w:rsidR="00D47FE4" w:rsidRDefault="000A290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0,006 га</w:t>
            </w:r>
          </w:p>
        </w:tc>
        <w:tc>
          <w:tcPr>
            <w:tcW w:w="1691" w:type="dxa"/>
          </w:tcPr>
          <w:p w14:paraId="74FADD20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200 кг</w:t>
            </w:r>
          </w:p>
        </w:tc>
      </w:tr>
      <w:tr w:rsidR="00D47FE4" w14:paraId="14E211E0" w14:textId="77777777" w:rsidTr="00215795">
        <w:tc>
          <w:tcPr>
            <w:tcW w:w="2127" w:type="dxa"/>
          </w:tcPr>
          <w:p w14:paraId="05983E2F" w14:textId="77777777" w:rsidR="00D47FE4" w:rsidRPr="00092502" w:rsidRDefault="00D47FE4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капуста</w:t>
            </w:r>
          </w:p>
        </w:tc>
        <w:tc>
          <w:tcPr>
            <w:tcW w:w="1242" w:type="dxa"/>
          </w:tcPr>
          <w:p w14:paraId="3C964048" w14:textId="77777777" w:rsidR="00D47FE4" w:rsidRPr="00092502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0,006 га</w:t>
            </w:r>
          </w:p>
        </w:tc>
        <w:tc>
          <w:tcPr>
            <w:tcW w:w="1417" w:type="dxa"/>
          </w:tcPr>
          <w:p w14:paraId="6B2CCE44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250 кг.</w:t>
            </w:r>
          </w:p>
        </w:tc>
        <w:tc>
          <w:tcPr>
            <w:tcW w:w="2695" w:type="dxa"/>
          </w:tcPr>
          <w:p w14:paraId="30F1E4D0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малина</w:t>
            </w:r>
          </w:p>
        </w:tc>
        <w:tc>
          <w:tcPr>
            <w:tcW w:w="1680" w:type="dxa"/>
          </w:tcPr>
          <w:p w14:paraId="4AE3DECC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0,001 га</w:t>
            </w:r>
          </w:p>
        </w:tc>
        <w:tc>
          <w:tcPr>
            <w:tcW w:w="1691" w:type="dxa"/>
          </w:tcPr>
          <w:p w14:paraId="22E70CC8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70 кг.</w:t>
            </w:r>
          </w:p>
        </w:tc>
      </w:tr>
      <w:tr w:rsidR="00D47FE4" w14:paraId="71F32632" w14:textId="77777777" w:rsidTr="00215795">
        <w:tc>
          <w:tcPr>
            <w:tcW w:w="2127" w:type="dxa"/>
          </w:tcPr>
          <w:p w14:paraId="3FD48136" w14:textId="5008335B" w:rsidR="00D47FE4" w:rsidRDefault="00E449CC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рассада огурцы</w:t>
            </w:r>
          </w:p>
        </w:tc>
        <w:tc>
          <w:tcPr>
            <w:tcW w:w="1242" w:type="dxa"/>
          </w:tcPr>
          <w:p w14:paraId="566DCF5B" w14:textId="7BB8C046" w:rsidR="00D47FE4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0,008 га</w:t>
            </w:r>
          </w:p>
        </w:tc>
        <w:tc>
          <w:tcPr>
            <w:tcW w:w="1417" w:type="dxa"/>
          </w:tcPr>
          <w:p w14:paraId="4DB8AEA0" w14:textId="70C13E17" w:rsidR="00D47FE4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50 шт.</w:t>
            </w:r>
          </w:p>
        </w:tc>
        <w:tc>
          <w:tcPr>
            <w:tcW w:w="2695" w:type="dxa"/>
          </w:tcPr>
          <w:p w14:paraId="410FFE6D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яблоки</w:t>
            </w:r>
          </w:p>
        </w:tc>
        <w:tc>
          <w:tcPr>
            <w:tcW w:w="1680" w:type="dxa"/>
          </w:tcPr>
          <w:p w14:paraId="1DA06E52" w14:textId="77777777" w:rsidR="00D47FE4" w:rsidRDefault="000A290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0,012 га</w:t>
            </w:r>
          </w:p>
        </w:tc>
        <w:tc>
          <w:tcPr>
            <w:tcW w:w="1691" w:type="dxa"/>
          </w:tcPr>
          <w:p w14:paraId="2EB507A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300 кг.</w:t>
            </w:r>
          </w:p>
        </w:tc>
      </w:tr>
      <w:tr w:rsidR="00D47FE4" w14:paraId="74DD4DD8" w14:textId="77777777" w:rsidTr="00215795">
        <w:tc>
          <w:tcPr>
            <w:tcW w:w="2127" w:type="dxa"/>
          </w:tcPr>
          <w:p w14:paraId="180D4387" w14:textId="0FCC9FA5" w:rsidR="00D47FE4" w:rsidRDefault="00E449CC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рассада цветов (петуния, герань, бальзамин и т.д.)</w:t>
            </w:r>
          </w:p>
        </w:tc>
        <w:tc>
          <w:tcPr>
            <w:tcW w:w="1242" w:type="dxa"/>
          </w:tcPr>
          <w:p w14:paraId="4FE45328" w14:textId="0FDE2BED" w:rsidR="00D47FE4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0,008 га</w:t>
            </w:r>
          </w:p>
        </w:tc>
        <w:tc>
          <w:tcPr>
            <w:tcW w:w="1417" w:type="dxa"/>
          </w:tcPr>
          <w:p w14:paraId="0556F974" w14:textId="3EB4DC57" w:rsidR="00D47FE4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100 шт.</w:t>
            </w:r>
          </w:p>
        </w:tc>
        <w:tc>
          <w:tcPr>
            <w:tcW w:w="2695" w:type="dxa"/>
          </w:tcPr>
          <w:p w14:paraId="74AC9B6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смородина черная</w:t>
            </w:r>
          </w:p>
        </w:tc>
        <w:tc>
          <w:tcPr>
            <w:tcW w:w="1680" w:type="dxa"/>
          </w:tcPr>
          <w:p w14:paraId="1CD2841B" w14:textId="77777777" w:rsidR="00D47FE4" w:rsidRDefault="000A290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0,003 га</w:t>
            </w:r>
          </w:p>
        </w:tc>
        <w:tc>
          <w:tcPr>
            <w:tcW w:w="1691" w:type="dxa"/>
          </w:tcPr>
          <w:p w14:paraId="5322B09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50 кг.</w:t>
            </w:r>
          </w:p>
        </w:tc>
      </w:tr>
      <w:tr w:rsidR="00477059" w14:paraId="14F68237" w14:textId="77777777" w:rsidTr="00215795">
        <w:tc>
          <w:tcPr>
            <w:tcW w:w="2127" w:type="dxa"/>
          </w:tcPr>
          <w:p w14:paraId="502AEF87" w14:textId="523356E9" w:rsidR="00477059" w:rsidRDefault="00E449CC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рассада клубники</w:t>
            </w:r>
          </w:p>
        </w:tc>
        <w:tc>
          <w:tcPr>
            <w:tcW w:w="1242" w:type="dxa"/>
          </w:tcPr>
          <w:p w14:paraId="1A33E0B1" w14:textId="7A07DBA7" w:rsidR="00477059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0,005</w:t>
            </w:r>
            <w:r w:rsidR="006244A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га</w:t>
            </w:r>
          </w:p>
        </w:tc>
        <w:tc>
          <w:tcPr>
            <w:tcW w:w="1417" w:type="dxa"/>
          </w:tcPr>
          <w:p w14:paraId="533FA730" w14:textId="1C256370" w:rsidR="00477059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50 шт.</w:t>
            </w:r>
          </w:p>
        </w:tc>
        <w:tc>
          <w:tcPr>
            <w:tcW w:w="2695" w:type="dxa"/>
          </w:tcPr>
          <w:p w14:paraId="4BFDC1D1" w14:textId="59B017EA" w:rsidR="00477059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саженцы</w:t>
            </w:r>
            <w:r w:rsidR="00E449C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цветов (климатис и др.)</w:t>
            </w:r>
          </w:p>
        </w:tc>
        <w:tc>
          <w:tcPr>
            <w:tcW w:w="1680" w:type="dxa"/>
          </w:tcPr>
          <w:p w14:paraId="61013F8C" w14:textId="7F3AEE16" w:rsidR="00477059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0,003 га</w:t>
            </w:r>
          </w:p>
        </w:tc>
        <w:tc>
          <w:tcPr>
            <w:tcW w:w="1691" w:type="dxa"/>
          </w:tcPr>
          <w:p w14:paraId="07EFC8C9" w14:textId="1DCAC44D" w:rsidR="00477059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30 шт.</w:t>
            </w:r>
          </w:p>
        </w:tc>
      </w:tr>
      <w:tr w:rsidR="00E449CC" w14:paraId="15A37F1C" w14:textId="77777777" w:rsidTr="00215795">
        <w:tc>
          <w:tcPr>
            <w:tcW w:w="2127" w:type="dxa"/>
          </w:tcPr>
          <w:p w14:paraId="5041295F" w14:textId="0CED47A4" w:rsidR="00E449CC" w:rsidRDefault="00ED3E26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саженцы</w:t>
            </w:r>
            <w:r w:rsidR="00E449C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кустарников (розы, гортензии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, жимолость, вейгела и т.д</w:t>
            </w:r>
            <w:r w:rsidR="00E449C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)</w:t>
            </w:r>
          </w:p>
        </w:tc>
        <w:tc>
          <w:tcPr>
            <w:tcW w:w="1242" w:type="dxa"/>
          </w:tcPr>
          <w:p w14:paraId="6EDD0397" w14:textId="0E31E116" w:rsidR="00E449CC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0,002 га</w:t>
            </w:r>
          </w:p>
        </w:tc>
        <w:tc>
          <w:tcPr>
            <w:tcW w:w="1417" w:type="dxa"/>
          </w:tcPr>
          <w:p w14:paraId="2FDFAF25" w14:textId="679EDF03" w:rsidR="00E449CC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20 шт.</w:t>
            </w:r>
          </w:p>
        </w:tc>
        <w:tc>
          <w:tcPr>
            <w:tcW w:w="2695" w:type="dxa"/>
          </w:tcPr>
          <w:p w14:paraId="334ED883" w14:textId="3B33B9C1" w:rsidR="00E449CC" w:rsidRDefault="00ED3E26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орех грецкий</w:t>
            </w:r>
          </w:p>
        </w:tc>
        <w:tc>
          <w:tcPr>
            <w:tcW w:w="1680" w:type="dxa"/>
          </w:tcPr>
          <w:p w14:paraId="72D4EAA9" w14:textId="76896675" w:rsidR="00E449CC" w:rsidRDefault="00ED3E26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0,003</w:t>
            </w:r>
            <w:r w:rsidR="00237C2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га</w:t>
            </w:r>
          </w:p>
        </w:tc>
        <w:tc>
          <w:tcPr>
            <w:tcW w:w="1691" w:type="dxa"/>
          </w:tcPr>
          <w:p w14:paraId="6D3B43C3" w14:textId="7D145FDB" w:rsidR="00E449CC" w:rsidRDefault="00ED3E26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20 кг.</w:t>
            </w:r>
          </w:p>
        </w:tc>
      </w:tr>
    </w:tbl>
    <w:p w14:paraId="69005220" w14:textId="77777777" w:rsidR="00215795" w:rsidRDefault="00215795" w:rsidP="000417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C5B7CCD" w14:textId="77777777" w:rsidR="00041799" w:rsidRPr="00041799" w:rsidRDefault="00041799" w:rsidP="000417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41799">
        <w:rPr>
          <w:rFonts w:ascii="Times New Roman" w:hAnsi="Times New Roman"/>
          <w:sz w:val="26"/>
          <w:szCs w:val="26"/>
        </w:rPr>
        <w:t>ЖИВОТНОВОДСТВО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1418"/>
        <w:gridCol w:w="1701"/>
        <w:gridCol w:w="1701"/>
        <w:gridCol w:w="2204"/>
      </w:tblGrid>
      <w:tr w:rsidR="00041799" w:rsidRPr="00041799" w14:paraId="21D2F694" w14:textId="77777777" w:rsidTr="00315F19">
        <w:tc>
          <w:tcPr>
            <w:tcW w:w="1844" w:type="dxa"/>
            <w:vMerge w:val="restart"/>
            <w:shd w:val="clear" w:color="auto" w:fill="auto"/>
          </w:tcPr>
          <w:p w14:paraId="6CCFA2E1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  <w:p w14:paraId="74A88CD8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Наименование произведенной продукции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1302519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  <w:p w14:paraId="2F0BCF7A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Вид поголовья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3235947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  <w:p w14:paraId="2E24FBF5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Количество голов</w:t>
            </w:r>
          </w:p>
        </w:tc>
        <w:tc>
          <w:tcPr>
            <w:tcW w:w="5606" w:type="dxa"/>
            <w:gridSpan w:val="3"/>
            <w:shd w:val="clear" w:color="auto" w:fill="auto"/>
          </w:tcPr>
          <w:p w14:paraId="5BE2AB50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79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en-US"/>
              </w:rPr>
              <w:t>Произведенная продукция</w:t>
            </w:r>
          </w:p>
        </w:tc>
      </w:tr>
      <w:tr w:rsidR="00041799" w:rsidRPr="00041799" w14:paraId="41C070C2" w14:textId="77777777" w:rsidTr="00315F19">
        <w:trPr>
          <w:trHeight w:val="466"/>
        </w:trPr>
        <w:tc>
          <w:tcPr>
            <w:tcW w:w="1844" w:type="dxa"/>
            <w:vMerge/>
            <w:shd w:val="clear" w:color="auto" w:fill="auto"/>
            <w:vAlign w:val="center"/>
          </w:tcPr>
          <w:p w14:paraId="354A4F6D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ED5E342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E7C52EF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8693AF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живой вес, 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DC79F6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убойный вес (в сыром или переработанном виде), единица измерения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3FC6F4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041799" w:rsidRPr="00041799" w14:paraId="08BD4FF1" w14:textId="77777777" w:rsidTr="00315F19">
        <w:trPr>
          <w:trHeight w:val="466"/>
        </w:trPr>
        <w:tc>
          <w:tcPr>
            <w:tcW w:w="1844" w:type="dxa"/>
            <w:shd w:val="clear" w:color="auto" w:fill="auto"/>
          </w:tcPr>
          <w:p w14:paraId="0EB28E88" w14:textId="77777777" w:rsidR="00041799" w:rsidRPr="00215795" w:rsidRDefault="00032DD7" w:rsidP="0021579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мясо</w:t>
            </w:r>
          </w:p>
        </w:tc>
        <w:tc>
          <w:tcPr>
            <w:tcW w:w="1984" w:type="dxa"/>
            <w:shd w:val="clear" w:color="auto" w:fill="auto"/>
          </w:tcPr>
          <w:p w14:paraId="7312B8E4" w14:textId="77777777" w:rsidR="00041799" w:rsidRPr="00215795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кролик</w:t>
            </w:r>
          </w:p>
        </w:tc>
        <w:tc>
          <w:tcPr>
            <w:tcW w:w="1418" w:type="dxa"/>
            <w:shd w:val="clear" w:color="auto" w:fill="auto"/>
          </w:tcPr>
          <w:p w14:paraId="304BF997" w14:textId="77777777" w:rsidR="00041799" w:rsidRPr="0039748E" w:rsidRDefault="0039748E" w:rsidP="0039748E">
            <w:pPr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39748E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DB2EBF2" w14:textId="77777777" w:rsidR="00041799" w:rsidRDefault="00041799" w:rsidP="00041799"/>
        </w:tc>
        <w:tc>
          <w:tcPr>
            <w:tcW w:w="1701" w:type="dxa"/>
            <w:shd w:val="clear" w:color="auto" w:fill="auto"/>
          </w:tcPr>
          <w:p w14:paraId="041297CE" w14:textId="77777777" w:rsidR="00041799" w:rsidRPr="00041799" w:rsidRDefault="0039748E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40</w:t>
            </w:r>
            <w:r w:rsidR="00032DD7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 xml:space="preserve"> кг</w:t>
            </w:r>
          </w:p>
        </w:tc>
        <w:tc>
          <w:tcPr>
            <w:tcW w:w="2204" w:type="dxa"/>
            <w:shd w:val="clear" w:color="auto" w:fill="auto"/>
          </w:tcPr>
          <w:p w14:paraId="58567B19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</w:tr>
      <w:tr w:rsidR="00041799" w:rsidRPr="00041799" w14:paraId="1C362E8A" w14:textId="77777777" w:rsidTr="00315F19">
        <w:trPr>
          <w:trHeight w:val="466"/>
        </w:trPr>
        <w:tc>
          <w:tcPr>
            <w:tcW w:w="1844" w:type="dxa"/>
            <w:shd w:val="clear" w:color="auto" w:fill="auto"/>
          </w:tcPr>
          <w:p w14:paraId="61B08C91" w14:textId="77777777" w:rsidR="00041799" w:rsidRPr="00041799" w:rsidRDefault="00215795" w:rsidP="0021579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молоко</w:t>
            </w:r>
          </w:p>
        </w:tc>
        <w:tc>
          <w:tcPr>
            <w:tcW w:w="1984" w:type="dxa"/>
            <w:shd w:val="clear" w:color="auto" w:fill="auto"/>
          </w:tcPr>
          <w:p w14:paraId="4D0D8379" w14:textId="77777777" w:rsidR="00041799" w:rsidRPr="00041799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оза</w:t>
            </w:r>
          </w:p>
        </w:tc>
        <w:tc>
          <w:tcPr>
            <w:tcW w:w="1418" w:type="dxa"/>
            <w:shd w:val="clear" w:color="auto" w:fill="auto"/>
          </w:tcPr>
          <w:p w14:paraId="1A7988E8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85FEDA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68ED17B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14:paraId="30071ED2" w14:textId="77777777" w:rsidR="00041799" w:rsidRPr="00041799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40 л.</w:t>
            </w:r>
          </w:p>
        </w:tc>
      </w:tr>
      <w:tr w:rsidR="00041799" w:rsidRPr="00041799" w14:paraId="375E80F5" w14:textId="77777777" w:rsidTr="00315F19">
        <w:trPr>
          <w:trHeight w:val="466"/>
        </w:trPr>
        <w:tc>
          <w:tcPr>
            <w:tcW w:w="1844" w:type="dxa"/>
            <w:shd w:val="clear" w:color="auto" w:fill="auto"/>
          </w:tcPr>
          <w:p w14:paraId="65A42C36" w14:textId="77777777" w:rsidR="00041799" w:rsidRPr="00041799" w:rsidRDefault="00215795" w:rsidP="0021579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масло</w:t>
            </w:r>
          </w:p>
        </w:tc>
        <w:tc>
          <w:tcPr>
            <w:tcW w:w="1984" w:type="dxa"/>
            <w:shd w:val="clear" w:color="auto" w:fill="auto"/>
          </w:tcPr>
          <w:p w14:paraId="664109C7" w14:textId="77777777" w:rsidR="00041799" w:rsidRPr="00041799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корова</w:t>
            </w:r>
          </w:p>
        </w:tc>
        <w:tc>
          <w:tcPr>
            <w:tcW w:w="1418" w:type="dxa"/>
            <w:shd w:val="clear" w:color="auto" w:fill="auto"/>
          </w:tcPr>
          <w:p w14:paraId="6821024A" w14:textId="77777777" w:rsidR="00041799" w:rsidRPr="00041799" w:rsidRDefault="00041799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561B968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112B389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14:paraId="657E3FB2" w14:textId="77777777" w:rsidR="00041799" w:rsidRPr="00041799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20 кг.</w:t>
            </w:r>
          </w:p>
        </w:tc>
      </w:tr>
      <w:tr w:rsidR="00215795" w:rsidRPr="00041799" w14:paraId="6E273708" w14:textId="77777777" w:rsidTr="00315F19">
        <w:trPr>
          <w:trHeight w:val="466"/>
        </w:trPr>
        <w:tc>
          <w:tcPr>
            <w:tcW w:w="1844" w:type="dxa"/>
            <w:shd w:val="clear" w:color="auto" w:fill="auto"/>
          </w:tcPr>
          <w:p w14:paraId="3F86030E" w14:textId="77777777" w:rsidR="00215795" w:rsidRPr="00215795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33017F1" w14:textId="77777777" w:rsidR="00215795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бык</w:t>
            </w:r>
          </w:p>
          <w:p w14:paraId="37132296" w14:textId="77777777" w:rsidR="00315F19" w:rsidRPr="00215795" w:rsidRDefault="00315F19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color w:val="1F497D"/>
                <w:sz w:val="28"/>
                <w:szCs w:val="28"/>
                <w:lang w:val="en-US"/>
              </w:rPr>
              <w:t>BY</w:t>
            </w: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………….)</w:t>
            </w:r>
          </w:p>
        </w:tc>
        <w:tc>
          <w:tcPr>
            <w:tcW w:w="1418" w:type="dxa"/>
            <w:shd w:val="clear" w:color="auto" w:fill="auto"/>
          </w:tcPr>
          <w:p w14:paraId="7422AA82" w14:textId="77777777" w:rsidR="00215795" w:rsidRPr="00215795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0F42B25" w14:textId="77777777" w:rsidR="00215795" w:rsidRPr="00041799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550 кг.</w:t>
            </w:r>
          </w:p>
        </w:tc>
        <w:tc>
          <w:tcPr>
            <w:tcW w:w="1701" w:type="dxa"/>
            <w:shd w:val="clear" w:color="auto" w:fill="auto"/>
          </w:tcPr>
          <w:p w14:paraId="62281643" w14:textId="77777777" w:rsidR="00215795" w:rsidRPr="00041799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14:paraId="36EAF0DE" w14:textId="77777777" w:rsidR="00215795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</w:tr>
      <w:tr w:rsidR="00956BB5" w:rsidRPr="00041799" w14:paraId="6AE6B947" w14:textId="77777777" w:rsidTr="00315F19">
        <w:trPr>
          <w:trHeight w:val="466"/>
        </w:trPr>
        <w:tc>
          <w:tcPr>
            <w:tcW w:w="1844" w:type="dxa"/>
            <w:shd w:val="clear" w:color="auto" w:fill="auto"/>
          </w:tcPr>
          <w:p w14:paraId="3DB0A55A" w14:textId="37762E94" w:rsidR="00956BB5" w:rsidRPr="00215795" w:rsidRDefault="00956BB5" w:rsidP="00956BB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яйцо</w:t>
            </w:r>
          </w:p>
        </w:tc>
        <w:tc>
          <w:tcPr>
            <w:tcW w:w="1984" w:type="dxa"/>
            <w:shd w:val="clear" w:color="auto" w:fill="auto"/>
          </w:tcPr>
          <w:p w14:paraId="3CC44A62" w14:textId="7D8BE08E" w:rsidR="00956BB5" w:rsidRPr="00215795" w:rsidRDefault="00956BB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курица</w:t>
            </w:r>
          </w:p>
        </w:tc>
        <w:tc>
          <w:tcPr>
            <w:tcW w:w="1418" w:type="dxa"/>
            <w:shd w:val="clear" w:color="auto" w:fill="auto"/>
          </w:tcPr>
          <w:p w14:paraId="51665F87" w14:textId="02FA31F7" w:rsidR="00956BB5" w:rsidRPr="00215795" w:rsidRDefault="00956BB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35</w:t>
            </w:r>
          </w:p>
        </w:tc>
        <w:tc>
          <w:tcPr>
            <w:tcW w:w="1701" w:type="dxa"/>
            <w:shd w:val="clear" w:color="auto" w:fill="auto"/>
          </w:tcPr>
          <w:p w14:paraId="5F6B9449" w14:textId="0A0757C5" w:rsidR="00956BB5" w:rsidRDefault="00956BB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840 шт.</w:t>
            </w:r>
          </w:p>
        </w:tc>
        <w:tc>
          <w:tcPr>
            <w:tcW w:w="1701" w:type="dxa"/>
            <w:shd w:val="clear" w:color="auto" w:fill="auto"/>
          </w:tcPr>
          <w:p w14:paraId="3D2490FB" w14:textId="77777777" w:rsidR="00956BB5" w:rsidRPr="00041799" w:rsidRDefault="00956BB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14:paraId="3EDACC91" w14:textId="77777777" w:rsidR="00956BB5" w:rsidRDefault="00956BB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</w:tr>
      <w:tr w:rsidR="00E449CC" w:rsidRPr="00041799" w14:paraId="50E46C84" w14:textId="77777777" w:rsidTr="00315F19">
        <w:trPr>
          <w:trHeight w:val="466"/>
        </w:trPr>
        <w:tc>
          <w:tcPr>
            <w:tcW w:w="1844" w:type="dxa"/>
            <w:shd w:val="clear" w:color="auto" w:fill="auto"/>
          </w:tcPr>
          <w:p w14:paraId="339A4B2D" w14:textId="15A53041" w:rsidR="00E449CC" w:rsidRDefault="00E449CC" w:rsidP="00956BB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 xml:space="preserve">цыпленок </w:t>
            </w:r>
          </w:p>
        </w:tc>
        <w:tc>
          <w:tcPr>
            <w:tcW w:w="1984" w:type="dxa"/>
            <w:shd w:val="clear" w:color="auto" w:fill="auto"/>
          </w:tcPr>
          <w:p w14:paraId="4142D730" w14:textId="7D38DD44" w:rsidR="00E449CC" w:rsidRDefault="00E449CC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курица</w:t>
            </w:r>
          </w:p>
        </w:tc>
        <w:tc>
          <w:tcPr>
            <w:tcW w:w="1418" w:type="dxa"/>
            <w:shd w:val="clear" w:color="auto" w:fill="auto"/>
          </w:tcPr>
          <w:p w14:paraId="3C461E1C" w14:textId="10CD2A96" w:rsidR="00E449CC" w:rsidRDefault="00E449CC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14:paraId="68FDF18F" w14:textId="49533F79" w:rsidR="00E449CC" w:rsidRDefault="00E449CC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700 гр.</w:t>
            </w:r>
          </w:p>
        </w:tc>
        <w:tc>
          <w:tcPr>
            <w:tcW w:w="1701" w:type="dxa"/>
            <w:shd w:val="clear" w:color="auto" w:fill="auto"/>
          </w:tcPr>
          <w:p w14:paraId="7128EF89" w14:textId="77777777" w:rsidR="00E449CC" w:rsidRPr="00041799" w:rsidRDefault="00E449CC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14:paraId="4A7A4CE3" w14:textId="77777777" w:rsidR="00E449CC" w:rsidRDefault="00E449CC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</w:tr>
    </w:tbl>
    <w:p w14:paraId="71772B8F" w14:textId="77777777" w:rsidR="00215795" w:rsidRDefault="00215795" w:rsidP="000417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3CEFE52" w14:textId="77777777" w:rsidR="00041799" w:rsidRPr="00041799" w:rsidRDefault="00041799" w:rsidP="000417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41799">
        <w:rPr>
          <w:rFonts w:ascii="Times New Roman" w:hAnsi="Times New Roman"/>
          <w:sz w:val="26"/>
          <w:szCs w:val="26"/>
        </w:rPr>
        <w:t>ПЧЕЛОВОДСТВО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2835"/>
        <w:gridCol w:w="1276"/>
        <w:gridCol w:w="1495"/>
      </w:tblGrid>
      <w:tr w:rsidR="00041799" w:rsidRPr="00041799" w14:paraId="51BC9C30" w14:textId="77777777" w:rsidTr="003B6E4B">
        <w:tc>
          <w:tcPr>
            <w:tcW w:w="2553" w:type="dxa"/>
            <w:shd w:val="clear" w:color="auto" w:fill="auto"/>
            <w:vAlign w:val="center"/>
          </w:tcPr>
          <w:p w14:paraId="36FF3C86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Наименование произведенной продукции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C1A503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Количество пчелосемей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E4571B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Вес произведенной продукции, единица измерения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EE79C1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Наименование произведенной продукции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C1BDE0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Количество пчелосемей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39E0F45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Вес произведенной продукции, единица измерения</w:t>
            </w:r>
          </w:p>
        </w:tc>
      </w:tr>
      <w:tr w:rsidR="00041799" w:rsidRPr="00041799" w14:paraId="2DAFA45C" w14:textId="77777777" w:rsidTr="003B6E4B">
        <w:trPr>
          <w:trHeight w:val="466"/>
        </w:trPr>
        <w:tc>
          <w:tcPr>
            <w:tcW w:w="2553" w:type="dxa"/>
            <w:shd w:val="clear" w:color="auto" w:fill="auto"/>
          </w:tcPr>
          <w:p w14:paraId="4BC0BA46" w14:textId="77777777" w:rsidR="00041799" w:rsidRPr="00041799" w:rsidRDefault="00041799" w:rsidP="00041799">
            <w:pPr>
              <w:spacing w:after="0" w:line="240" w:lineRule="auto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воск</w:t>
            </w:r>
          </w:p>
        </w:tc>
        <w:tc>
          <w:tcPr>
            <w:tcW w:w="1275" w:type="dxa"/>
            <w:shd w:val="clear" w:color="auto" w:fill="auto"/>
          </w:tcPr>
          <w:p w14:paraId="3BB6EB4B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80</w:t>
            </w:r>
          </w:p>
        </w:tc>
        <w:tc>
          <w:tcPr>
            <w:tcW w:w="1418" w:type="dxa"/>
            <w:shd w:val="clear" w:color="auto" w:fill="auto"/>
          </w:tcPr>
          <w:p w14:paraId="736D6A3E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150 кг</w:t>
            </w:r>
          </w:p>
        </w:tc>
        <w:tc>
          <w:tcPr>
            <w:tcW w:w="2835" w:type="dxa"/>
            <w:shd w:val="clear" w:color="auto" w:fill="auto"/>
          </w:tcPr>
          <w:p w14:paraId="4791D019" w14:textId="77777777" w:rsidR="00041799" w:rsidRPr="00041799" w:rsidRDefault="00041799" w:rsidP="00041799">
            <w:pPr>
              <w:spacing w:after="0" w:line="240" w:lineRule="auto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мёд</w:t>
            </w:r>
          </w:p>
        </w:tc>
        <w:tc>
          <w:tcPr>
            <w:tcW w:w="1276" w:type="dxa"/>
            <w:shd w:val="clear" w:color="auto" w:fill="auto"/>
          </w:tcPr>
          <w:p w14:paraId="3FE9276C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80</w:t>
            </w:r>
          </w:p>
        </w:tc>
        <w:tc>
          <w:tcPr>
            <w:tcW w:w="1495" w:type="dxa"/>
            <w:shd w:val="clear" w:color="auto" w:fill="auto"/>
          </w:tcPr>
          <w:p w14:paraId="6E9A39FD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4200 кг</w:t>
            </w:r>
          </w:p>
        </w:tc>
      </w:tr>
    </w:tbl>
    <w:p w14:paraId="4641243B" w14:textId="77777777" w:rsidR="00092502" w:rsidRDefault="00D47FE4" w:rsidP="00092502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092502">
        <w:rPr>
          <w:rFonts w:ascii="Times New Roman" w:hAnsi="Times New Roman"/>
          <w:sz w:val="26"/>
          <w:szCs w:val="26"/>
          <w:lang w:val="ru-RU"/>
        </w:rPr>
        <w:t xml:space="preserve">роизведена мною на земельном участке площадью </w:t>
      </w:r>
      <w:r w:rsidRPr="00D47FE4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0,01640 га</w:t>
      </w:r>
    </w:p>
    <w:p w14:paraId="4C17B7DC" w14:textId="77777777" w:rsidR="00092502" w:rsidRDefault="00092502" w:rsidP="00092502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предоставленном </w:t>
      </w:r>
      <w:r w:rsidR="00D47FE4" w:rsidRPr="00D47FE4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Иванову Петру Ивановичу</w:t>
      </w:r>
    </w:p>
    <w:p w14:paraId="44F55740" w14:textId="77777777" w:rsidR="00092502" w:rsidRPr="00684007" w:rsidRDefault="00092502" w:rsidP="00092502">
      <w:pPr>
        <w:pStyle w:val="a5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684007">
        <w:rPr>
          <w:rFonts w:ascii="Times New Roman" w:hAnsi="Times New Roman"/>
          <w:sz w:val="16"/>
          <w:szCs w:val="16"/>
          <w:lang w:val="ru-RU"/>
        </w:rPr>
        <w:t>(указать кому предоставлен участок)</w:t>
      </w:r>
    </w:p>
    <w:p w14:paraId="13211469" w14:textId="77777777" w:rsidR="00092502" w:rsidRDefault="00870AA5" w:rsidP="00E005E3">
      <w:pPr>
        <w:pStyle w:val="a5"/>
        <w:tabs>
          <w:tab w:val="left" w:pos="2385"/>
        </w:tabs>
        <w:jc w:val="center"/>
        <w:rPr>
          <w:rFonts w:ascii="Times New Roman" w:hAnsi="Times New Roman"/>
          <w:sz w:val="26"/>
          <w:szCs w:val="26"/>
          <w:lang w:val="ru-RU"/>
        </w:rPr>
      </w:pPr>
      <w:r w:rsidRPr="00870AA5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с</w:t>
      </w:r>
      <w:r w:rsidR="00D47FE4" w:rsidRPr="00870AA5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видетельство</w:t>
      </w:r>
      <w:r w:rsidRPr="00870AA5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 xml:space="preserve"> о государственной регистрации земельного участка</w:t>
      </w:r>
    </w:p>
    <w:p w14:paraId="7718B1AB" w14:textId="77777777" w:rsidR="00092502" w:rsidRDefault="00092502" w:rsidP="00E005E3">
      <w:pPr>
        <w:pStyle w:val="a5"/>
        <w:tabs>
          <w:tab w:val="left" w:pos="238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(</w:t>
      </w:r>
      <w:r w:rsidRPr="00684007">
        <w:rPr>
          <w:rFonts w:ascii="Times New Roman" w:hAnsi="Times New Roman"/>
          <w:sz w:val="16"/>
          <w:szCs w:val="16"/>
          <w:lang w:val="ru-RU"/>
        </w:rPr>
        <w:t xml:space="preserve">указать каким документом предоставлено право </w:t>
      </w:r>
      <w:r>
        <w:rPr>
          <w:rFonts w:ascii="Times New Roman" w:hAnsi="Times New Roman"/>
          <w:sz w:val="16"/>
          <w:szCs w:val="16"/>
          <w:lang w:val="ru-RU"/>
        </w:rPr>
        <w:t>владения</w:t>
      </w:r>
      <w:r w:rsidRPr="00684007">
        <w:rPr>
          <w:rFonts w:ascii="Times New Roman" w:hAnsi="Times New Roman"/>
          <w:sz w:val="16"/>
          <w:szCs w:val="16"/>
          <w:lang w:val="ru-RU"/>
        </w:rPr>
        <w:t xml:space="preserve"> земельным участком</w:t>
      </w:r>
      <w:r>
        <w:rPr>
          <w:rFonts w:ascii="Times New Roman" w:hAnsi="Times New Roman"/>
          <w:sz w:val="16"/>
          <w:szCs w:val="16"/>
          <w:lang w:val="ru-RU"/>
        </w:rPr>
        <w:t>)</w:t>
      </w:r>
    </w:p>
    <w:p w14:paraId="0964EFCD" w14:textId="77777777" w:rsidR="00092502" w:rsidRDefault="00092502" w:rsidP="00E005E3">
      <w:pPr>
        <w:pStyle w:val="a5"/>
        <w:tabs>
          <w:tab w:val="left" w:pos="2385"/>
        </w:tabs>
        <w:jc w:val="center"/>
        <w:rPr>
          <w:rFonts w:ascii="Times New Roman" w:hAnsi="Times New Roman"/>
          <w:sz w:val="16"/>
          <w:szCs w:val="16"/>
          <w:lang w:val="ru-RU"/>
        </w:rPr>
      </w:pPr>
    </w:p>
    <w:p w14:paraId="00503690" w14:textId="77777777" w:rsidR="00870AA5" w:rsidRPr="00E005E3" w:rsidRDefault="00092502" w:rsidP="00E005E3">
      <w:pPr>
        <w:pStyle w:val="a5"/>
        <w:jc w:val="both"/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надела:</w:t>
      </w:r>
      <w:r w:rsidR="00E005E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70AA5" w:rsidRPr="00E005E3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г.п. Зельва, ул. 17 Сентября, д. 6</w:t>
      </w:r>
    </w:p>
    <w:p w14:paraId="2049D070" w14:textId="77777777" w:rsidR="00092502" w:rsidRPr="00870AA5" w:rsidRDefault="00E005E3" w:rsidP="00E005E3">
      <w:pPr>
        <w:tabs>
          <w:tab w:val="left" w:pos="4536"/>
        </w:tabs>
        <w:spacing w:after="0" w:line="240" w:lineRule="auto"/>
        <w:rPr>
          <w:rFonts w:ascii="Times New Roman" w:hAnsi="Times New Roman"/>
          <w:b/>
          <w:i/>
          <w:color w:val="1F497D"/>
          <w:sz w:val="28"/>
          <w:szCs w:val="28"/>
          <w:u w:val="single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 w:rsidR="00870AA5">
        <w:rPr>
          <w:rFonts w:ascii="Times New Roman" w:hAnsi="Times New Roman"/>
          <w:sz w:val="16"/>
          <w:szCs w:val="16"/>
        </w:rPr>
        <w:t>(</w:t>
      </w:r>
      <w:r w:rsidR="00092502">
        <w:rPr>
          <w:rFonts w:ascii="Times New Roman" w:hAnsi="Times New Roman"/>
          <w:sz w:val="16"/>
          <w:szCs w:val="16"/>
        </w:rPr>
        <w:t>местонахождение земельного участка</w:t>
      </w:r>
      <w:r w:rsidR="00870AA5">
        <w:rPr>
          <w:rFonts w:ascii="Times New Roman" w:hAnsi="Times New Roman"/>
          <w:sz w:val="16"/>
          <w:szCs w:val="16"/>
        </w:rPr>
        <w:t>)</w:t>
      </w:r>
    </w:p>
    <w:p w14:paraId="4ACE0CEA" w14:textId="77777777" w:rsidR="00092502" w:rsidRPr="00684007" w:rsidRDefault="00092502" w:rsidP="00092502">
      <w:pPr>
        <w:pStyle w:val="a5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</w:p>
    <w:p w14:paraId="5DD24605" w14:textId="77777777" w:rsidR="00B251BB" w:rsidRDefault="00092502" w:rsidP="00092502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Pr="00C74036">
        <w:rPr>
          <w:rFonts w:ascii="Times New Roman" w:hAnsi="Times New Roman"/>
          <w:sz w:val="26"/>
          <w:szCs w:val="26"/>
          <w:lang w:val="ru-RU"/>
        </w:rPr>
        <w:t>Список физических лиц, состоящих в отношении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951"/>
        <w:gridCol w:w="2747"/>
        <w:gridCol w:w="1548"/>
        <w:gridCol w:w="3544"/>
      </w:tblGrid>
      <w:tr w:rsidR="008A77CE" w:rsidRPr="008A77CE" w14:paraId="492807EE" w14:textId="6490EF94" w:rsidTr="008A77CE">
        <w:tc>
          <w:tcPr>
            <w:tcW w:w="666" w:type="dxa"/>
            <w:shd w:val="clear" w:color="auto" w:fill="auto"/>
          </w:tcPr>
          <w:p w14:paraId="66D525ED" w14:textId="77777777" w:rsidR="008A77CE" w:rsidRPr="00715607" w:rsidRDefault="008A77CE" w:rsidP="0000270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5607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951" w:type="dxa"/>
            <w:shd w:val="clear" w:color="auto" w:fill="auto"/>
          </w:tcPr>
          <w:p w14:paraId="1A1CD575" w14:textId="77777777" w:rsidR="008A77CE" w:rsidRPr="00715607" w:rsidRDefault="008A77CE" w:rsidP="0000270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5607">
              <w:rPr>
                <w:rFonts w:ascii="Times New Roman" w:hAnsi="Times New Roman"/>
                <w:sz w:val="24"/>
                <w:szCs w:val="24"/>
                <w:lang w:val="ru-RU"/>
              </w:rPr>
              <w:t>Фамилия, собственное имя, отчество (если таковое имеется)</w:t>
            </w:r>
          </w:p>
        </w:tc>
        <w:tc>
          <w:tcPr>
            <w:tcW w:w="2747" w:type="dxa"/>
            <w:shd w:val="clear" w:color="auto" w:fill="auto"/>
          </w:tcPr>
          <w:p w14:paraId="5F35B39B" w14:textId="77777777" w:rsidR="008A77CE" w:rsidRPr="00715607" w:rsidRDefault="008A77CE" w:rsidP="0000270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5607">
              <w:rPr>
                <w:rFonts w:ascii="Times New Roman" w:hAnsi="Times New Roman"/>
                <w:sz w:val="24"/>
                <w:szCs w:val="24"/>
                <w:lang w:val="ru-RU"/>
              </w:rPr>
              <w:t>Адрес места жительства</w:t>
            </w:r>
          </w:p>
        </w:tc>
        <w:tc>
          <w:tcPr>
            <w:tcW w:w="1548" w:type="dxa"/>
            <w:shd w:val="clear" w:color="auto" w:fill="auto"/>
          </w:tcPr>
          <w:p w14:paraId="2A3833CD" w14:textId="77777777" w:rsidR="008A77CE" w:rsidRPr="00715607" w:rsidRDefault="008A77CE" w:rsidP="0000270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5607">
              <w:rPr>
                <w:rFonts w:ascii="Times New Roman" w:hAnsi="Times New Roman"/>
                <w:sz w:val="24"/>
                <w:szCs w:val="24"/>
                <w:lang w:val="ru-RU"/>
              </w:rPr>
              <w:t>Родственные отношения</w:t>
            </w:r>
          </w:p>
        </w:tc>
        <w:tc>
          <w:tcPr>
            <w:tcW w:w="3544" w:type="dxa"/>
          </w:tcPr>
          <w:p w14:paraId="2743F787" w14:textId="04663A1D" w:rsidR="008A77CE" w:rsidRPr="00715607" w:rsidRDefault="008A77CE" w:rsidP="0000270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77CE">
              <w:rPr>
                <w:rFonts w:ascii="Times New Roman" w:hAnsi="Times New Roman"/>
                <w:sz w:val="24"/>
                <w:szCs w:val="24"/>
                <w:lang w:val="ru-RU"/>
              </w:rPr>
              <w:t>Документ, подтверждающий отношения близкого родства</w:t>
            </w:r>
          </w:p>
        </w:tc>
      </w:tr>
      <w:tr w:rsidR="008A77CE" w:rsidRPr="00715607" w14:paraId="71C581C5" w14:textId="757BCC0F" w:rsidTr="008A77CE">
        <w:trPr>
          <w:trHeight w:val="1038"/>
        </w:trPr>
        <w:tc>
          <w:tcPr>
            <w:tcW w:w="666" w:type="dxa"/>
            <w:shd w:val="clear" w:color="auto" w:fill="auto"/>
          </w:tcPr>
          <w:p w14:paraId="1FC501BD" w14:textId="77777777" w:rsidR="008A77CE" w:rsidRPr="00865E39" w:rsidRDefault="008A77CE" w:rsidP="00870AA5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.</w:t>
            </w:r>
          </w:p>
        </w:tc>
        <w:tc>
          <w:tcPr>
            <w:tcW w:w="1951" w:type="dxa"/>
            <w:shd w:val="clear" w:color="auto" w:fill="auto"/>
          </w:tcPr>
          <w:p w14:paraId="63E0860D" w14:textId="04A93511" w:rsidR="008A77CE" w:rsidRPr="00870AA5" w:rsidRDefault="008A77CE" w:rsidP="00870AA5"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Иванов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а</w:t>
            </w: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Елена Петровна</w:t>
            </w:r>
          </w:p>
        </w:tc>
        <w:tc>
          <w:tcPr>
            <w:tcW w:w="2747" w:type="dxa"/>
            <w:shd w:val="clear" w:color="auto" w:fill="auto"/>
          </w:tcPr>
          <w:p w14:paraId="37838B1F" w14:textId="77777777" w:rsidR="008A77CE" w:rsidRPr="00715607" w:rsidRDefault="008A77CE" w:rsidP="00870AA5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г.п. Зельва, ул. 17 Сентября, д. 6</w:t>
            </w:r>
          </w:p>
        </w:tc>
        <w:tc>
          <w:tcPr>
            <w:tcW w:w="1548" w:type="dxa"/>
            <w:shd w:val="clear" w:color="auto" w:fill="auto"/>
          </w:tcPr>
          <w:p w14:paraId="4C7CFB67" w14:textId="77777777" w:rsidR="008A77CE" w:rsidRPr="00715607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супруга</w:t>
            </w:r>
          </w:p>
        </w:tc>
        <w:tc>
          <w:tcPr>
            <w:tcW w:w="3544" w:type="dxa"/>
          </w:tcPr>
          <w:p w14:paraId="5CD36ED8" w14:textId="77777777" w:rsidR="008A77CE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Свидетельство о заключении брака</w:t>
            </w:r>
          </w:p>
          <w:p w14:paraId="605DBB6D" w14:textId="33161BA6" w:rsidR="008A77CE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от 15.05.1995</w:t>
            </w:r>
          </w:p>
          <w:p w14:paraId="2950495F" w14:textId="22E25036" w:rsidR="008A77CE" w:rsidRPr="008A77CE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-ДР № 348207</w:t>
            </w:r>
          </w:p>
        </w:tc>
      </w:tr>
      <w:tr w:rsidR="008A77CE" w:rsidRPr="00715607" w14:paraId="2260436E" w14:textId="081B86F9" w:rsidTr="008A77CE">
        <w:trPr>
          <w:trHeight w:val="1124"/>
        </w:trPr>
        <w:tc>
          <w:tcPr>
            <w:tcW w:w="666" w:type="dxa"/>
            <w:shd w:val="clear" w:color="auto" w:fill="auto"/>
          </w:tcPr>
          <w:p w14:paraId="41105D39" w14:textId="77777777" w:rsidR="008A77CE" w:rsidRPr="00865E39" w:rsidRDefault="008A77CE" w:rsidP="00870AA5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2.</w:t>
            </w:r>
          </w:p>
        </w:tc>
        <w:tc>
          <w:tcPr>
            <w:tcW w:w="1951" w:type="dxa"/>
            <w:shd w:val="clear" w:color="auto" w:fill="auto"/>
          </w:tcPr>
          <w:p w14:paraId="2BD53AE3" w14:textId="77777777" w:rsidR="008A77CE" w:rsidRPr="00870AA5" w:rsidRDefault="008A77CE" w:rsidP="00870AA5"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 xml:space="preserve">Иванов 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Сергей Ив</w:t>
            </w: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анович</w:t>
            </w:r>
          </w:p>
        </w:tc>
        <w:tc>
          <w:tcPr>
            <w:tcW w:w="2747" w:type="dxa"/>
            <w:shd w:val="clear" w:color="auto" w:fill="auto"/>
          </w:tcPr>
          <w:p w14:paraId="2E40CE83" w14:textId="77777777" w:rsidR="008A77CE" w:rsidRPr="00715607" w:rsidRDefault="008A77CE" w:rsidP="00870AA5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г.п. Зельва, ул. 17 Сентября, д. 6</w:t>
            </w:r>
          </w:p>
        </w:tc>
        <w:tc>
          <w:tcPr>
            <w:tcW w:w="1548" w:type="dxa"/>
            <w:shd w:val="clear" w:color="auto" w:fill="auto"/>
          </w:tcPr>
          <w:p w14:paraId="073F4C56" w14:textId="77777777" w:rsidR="008A77CE" w:rsidRPr="00715607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сын</w:t>
            </w:r>
          </w:p>
        </w:tc>
        <w:tc>
          <w:tcPr>
            <w:tcW w:w="3544" w:type="dxa"/>
          </w:tcPr>
          <w:p w14:paraId="7DC864E4" w14:textId="32486100" w:rsidR="008A77CE" w:rsidRDefault="008A77CE" w:rsidP="008A77C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Свидетельство о рождении</w:t>
            </w:r>
          </w:p>
          <w:p w14:paraId="0BD38B19" w14:textId="7F2BF20A" w:rsidR="008A77CE" w:rsidRDefault="008A77CE" w:rsidP="008A77C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от 30.03.2004</w:t>
            </w:r>
          </w:p>
          <w:p w14:paraId="2315C08C" w14:textId="3B4D2FCD" w:rsidR="008A77CE" w:rsidRDefault="008A77CE" w:rsidP="008A77C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-ДР № 0761248</w:t>
            </w:r>
          </w:p>
        </w:tc>
      </w:tr>
    </w:tbl>
    <w:p w14:paraId="620791AD" w14:textId="77777777" w:rsidR="00093A09" w:rsidRPr="004B67C1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576C74F6" w14:textId="77777777" w:rsidR="00093A09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76CFD668" w14:textId="77777777" w:rsidR="00093A09" w:rsidRPr="00063035" w:rsidRDefault="00093A09" w:rsidP="00063035">
      <w:pPr>
        <w:spacing w:after="0" w:line="240" w:lineRule="auto"/>
        <w:ind w:left="567"/>
        <w:jc w:val="both"/>
        <w:rPr>
          <w:rFonts w:ascii="Times New Roman" w:hAnsi="Times New Roman"/>
          <w:sz w:val="20"/>
          <w:szCs w:val="28"/>
        </w:rPr>
      </w:pPr>
    </w:p>
    <w:p w14:paraId="19DC19B3" w14:textId="04BC9D29" w:rsidR="0000518E" w:rsidRPr="006244A0" w:rsidRDefault="00870AA5" w:rsidP="006244A0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/>
          <w:sz w:val="28"/>
          <w:szCs w:val="28"/>
        </w:rPr>
      </w:pPr>
      <w:r>
        <w:rPr>
          <w:b/>
          <w:i/>
          <w:color w:val="1F497D"/>
          <w:sz w:val="28"/>
          <w:szCs w:val="28"/>
        </w:rPr>
        <w:t>Свидетельство о государственной регистрации земельного участка</w:t>
      </w:r>
      <w:r w:rsidR="0000518E">
        <w:rPr>
          <w:b/>
          <w:i/>
          <w:color w:val="1F497D"/>
          <w:sz w:val="28"/>
          <w:szCs w:val="28"/>
        </w:rPr>
        <w:t>.</w:t>
      </w:r>
    </w:p>
    <w:p w14:paraId="6EAF9421" w14:textId="77777777" w:rsidR="00870AA5" w:rsidRPr="004B67C1" w:rsidRDefault="00870AA5" w:rsidP="00173B65">
      <w:pPr>
        <w:pStyle w:val="a6"/>
        <w:ind w:left="567"/>
        <w:jc w:val="both"/>
        <w:rPr>
          <w:b/>
          <w:i/>
          <w:color w:val="1F497D" w:themeColor="text2"/>
          <w:sz w:val="20"/>
        </w:rPr>
      </w:pPr>
    </w:p>
    <w:p w14:paraId="60D2B776" w14:textId="4537AC6F" w:rsidR="00A1487C" w:rsidRDefault="00A1487C" w:rsidP="00A1487C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«     »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EF1CCF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 w:rsidR="00870AA5"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 xml:space="preserve">       </w:t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0ED52547" w14:textId="77777777" w:rsidR="00093A09" w:rsidRPr="00092502" w:rsidRDefault="00A1487C" w:rsidP="004C7D8A">
      <w:pPr>
        <w:pStyle w:val="a5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(дата)                                                                                                                                          (подпись)</w:t>
      </w:r>
    </w:p>
    <w:sectPr w:rsidR="00093A09" w:rsidRPr="00092502" w:rsidSect="00BF7A78">
      <w:pgSz w:w="11906" w:h="16838"/>
      <w:pgMar w:top="709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645425650">
    <w:abstractNumId w:val="0"/>
  </w:num>
  <w:num w:numId="2" w16cid:durableId="1211385609">
    <w:abstractNumId w:val="1"/>
  </w:num>
  <w:num w:numId="3" w16cid:durableId="302349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0518E"/>
    <w:rsid w:val="00032DD7"/>
    <w:rsid w:val="000408A5"/>
    <w:rsid w:val="00041799"/>
    <w:rsid w:val="00063035"/>
    <w:rsid w:val="00092502"/>
    <w:rsid w:val="00093A09"/>
    <w:rsid w:val="000A2900"/>
    <w:rsid w:val="000C289A"/>
    <w:rsid w:val="000C50A7"/>
    <w:rsid w:val="00110066"/>
    <w:rsid w:val="00173B65"/>
    <w:rsid w:val="0020794F"/>
    <w:rsid w:val="00215795"/>
    <w:rsid w:val="00237C20"/>
    <w:rsid w:val="00267775"/>
    <w:rsid w:val="00286112"/>
    <w:rsid w:val="00297F22"/>
    <w:rsid w:val="002A4DDD"/>
    <w:rsid w:val="002C314A"/>
    <w:rsid w:val="0031120B"/>
    <w:rsid w:val="00315F19"/>
    <w:rsid w:val="00316C3F"/>
    <w:rsid w:val="003370F5"/>
    <w:rsid w:val="00344318"/>
    <w:rsid w:val="00383E9D"/>
    <w:rsid w:val="00394048"/>
    <w:rsid w:val="00394400"/>
    <w:rsid w:val="0039748E"/>
    <w:rsid w:val="003A1638"/>
    <w:rsid w:val="004170F6"/>
    <w:rsid w:val="004271F3"/>
    <w:rsid w:val="00477059"/>
    <w:rsid w:val="004A5E9B"/>
    <w:rsid w:val="004B02D8"/>
    <w:rsid w:val="004B67C1"/>
    <w:rsid w:val="004C7D8A"/>
    <w:rsid w:val="004E3CC5"/>
    <w:rsid w:val="004F019C"/>
    <w:rsid w:val="00516157"/>
    <w:rsid w:val="005262A0"/>
    <w:rsid w:val="00546598"/>
    <w:rsid w:val="005835E5"/>
    <w:rsid w:val="005A08E9"/>
    <w:rsid w:val="005E2CB6"/>
    <w:rsid w:val="005F763E"/>
    <w:rsid w:val="00611A3C"/>
    <w:rsid w:val="006159F0"/>
    <w:rsid w:val="006244A0"/>
    <w:rsid w:val="00633ED1"/>
    <w:rsid w:val="006B5D61"/>
    <w:rsid w:val="006D4B14"/>
    <w:rsid w:val="006E1C9B"/>
    <w:rsid w:val="006E5B36"/>
    <w:rsid w:val="00707296"/>
    <w:rsid w:val="007723C2"/>
    <w:rsid w:val="007736E2"/>
    <w:rsid w:val="007C45C5"/>
    <w:rsid w:val="007D11A5"/>
    <w:rsid w:val="007E0824"/>
    <w:rsid w:val="008249FB"/>
    <w:rsid w:val="008545A7"/>
    <w:rsid w:val="00865E39"/>
    <w:rsid w:val="00870AA5"/>
    <w:rsid w:val="00883265"/>
    <w:rsid w:val="008A77CE"/>
    <w:rsid w:val="008B047D"/>
    <w:rsid w:val="008C3C94"/>
    <w:rsid w:val="00924BF2"/>
    <w:rsid w:val="00933C36"/>
    <w:rsid w:val="00935082"/>
    <w:rsid w:val="00943E73"/>
    <w:rsid w:val="00950209"/>
    <w:rsid w:val="00956BB5"/>
    <w:rsid w:val="00A14667"/>
    <w:rsid w:val="00A1487C"/>
    <w:rsid w:val="00AB74B2"/>
    <w:rsid w:val="00AD570C"/>
    <w:rsid w:val="00B251BB"/>
    <w:rsid w:val="00B34D64"/>
    <w:rsid w:val="00B37DC6"/>
    <w:rsid w:val="00B4639C"/>
    <w:rsid w:val="00B77312"/>
    <w:rsid w:val="00B816AB"/>
    <w:rsid w:val="00B96169"/>
    <w:rsid w:val="00BF7A78"/>
    <w:rsid w:val="00C86FDC"/>
    <w:rsid w:val="00CD1383"/>
    <w:rsid w:val="00D31615"/>
    <w:rsid w:val="00D33041"/>
    <w:rsid w:val="00D46EA3"/>
    <w:rsid w:val="00D47FE4"/>
    <w:rsid w:val="00D80425"/>
    <w:rsid w:val="00D959DA"/>
    <w:rsid w:val="00D95B21"/>
    <w:rsid w:val="00DA3F73"/>
    <w:rsid w:val="00DB16BF"/>
    <w:rsid w:val="00E005E3"/>
    <w:rsid w:val="00E07BD7"/>
    <w:rsid w:val="00E22D58"/>
    <w:rsid w:val="00E449CC"/>
    <w:rsid w:val="00EA4B56"/>
    <w:rsid w:val="00ED3E26"/>
    <w:rsid w:val="00EE1FD7"/>
    <w:rsid w:val="00EF1CCF"/>
    <w:rsid w:val="00F02202"/>
    <w:rsid w:val="00F16D87"/>
    <w:rsid w:val="00F27870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F710F9"/>
  <w15:docId w15:val="{37705E49-8205-45B8-8938-3E2438A4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72</cp:revision>
  <cp:lastPrinted>2018-12-14T10:47:00Z</cp:lastPrinted>
  <dcterms:created xsi:type="dcterms:W3CDTF">2018-11-02T07:45:00Z</dcterms:created>
  <dcterms:modified xsi:type="dcterms:W3CDTF">2025-04-24T08:44:00Z</dcterms:modified>
</cp:coreProperties>
</file>